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C54" w:rsidRDefault="006A6C54" w:rsidP="00EA4FA9">
      <w:pPr>
        <w:jc w:val="center"/>
        <w:rPr>
          <w:b/>
        </w:rPr>
      </w:pPr>
      <w:bookmarkStart w:id="0" w:name="_GoBack"/>
      <w:bookmarkEnd w:id="0"/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F96910">
        <w:rPr>
          <w:b/>
        </w:rPr>
        <w:t>3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F96910">
        <w:rPr>
          <w:b/>
        </w:rPr>
        <w:t>4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F96910">
        <w:rPr>
          <w:b/>
        </w:rPr>
        <w:t>5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F96910">
        <w:rPr>
          <w:b/>
        </w:rPr>
        <w:t>3</w:t>
      </w:r>
      <w:r w:rsidRPr="008150CC">
        <w:rPr>
          <w:b/>
        </w:rPr>
        <w:t>год</w:t>
      </w:r>
      <w:r w:rsidR="000A0E72" w:rsidRPr="008150CC">
        <w:rPr>
          <w:b/>
        </w:rPr>
        <w:t>(</w:t>
      </w:r>
      <w:r w:rsidR="00C169C7">
        <w:rPr>
          <w:b/>
        </w:rPr>
        <w:t>9</w:t>
      </w:r>
      <w:r w:rsidR="008B3DD3" w:rsidRPr="008150CC">
        <w:rPr>
          <w:b/>
        </w:rPr>
        <w:t xml:space="preserve"> месяц</w:t>
      </w:r>
      <w:r w:rsidR="000C547B">
        <w:rPr>
          <w:b/>
        </w:rPr>
        <w:t>ев</w:t>
      </w:r>
      <w:r w:rsidR="000A0E72" w:rsidRPr="008150CC">
        <w:rPr>
          <w:b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222864" w:rsidRPr="00EA4FA9" w:rsidTr="00123877">
        <w:tc>
          <w:tcPr>
            <w:tcW w:w="10598" w:type="dxa"/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123877">
        <w:tc>
          <w:tcPr>
            <w:tcW w:w="10598" w:type="dxa"/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123877">
        <w:tc>
          <w:tcPr>
            <w:tcW w:w="10598" w:type="dxa"/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123877">
        <w:tc>
          <w:tcPr>
            <w:tcW w:w="10598" w:type="dxa"/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123877">
        <w:tc>
          <w:tcPr>
            <w:tcW w:w="10598" w:type="dxa"/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123877">
        <w:tc>
          <w:tcPr>
            <w:tcW w:w="10598" w:type="dxa"/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93653F" w:rsidRDefault="0093653F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41B27" w:rsidRPr="009113E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123877">
        <w:tc>
          <w:tcPr>
            <w:tcW w:w="15352" w:type="dxa"/>
            <w:gridSpan w:val="3"/>
            <w:tcBorders>
              <w:top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98"/>
        <w:gridCol w:w="2267"/>
        <w:gridCol w:w="1132"/>
        <w:gridCol w:w="1419"/>
        <w:gridCol w:w="1983"/>
        <w:gridCol w:w="1135"/>
        <w:gridCol w:w="568"/>
        <w:gridCol w:w="992"/>
        <w:gridCol w:w="992"/>
        <w:gridCol w:w="995"/>
        <w:gridCol w:w="1132"/>
        <w:gridCol w:w="1278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DC265D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842"/>
        <w:gridCol w:w="1133"/>
        <w:gridCol w:w="716"/>
        <w:gridCol w:w="853"/>
        <w:gridCol w:w="989"/>
        <w:gridCol w:w="853"/>
        <w:gridCol w:w="1130"/>
        <w:gridCol w:w="1559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F96910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  <w:r w:rsidR="00F96910">
              <w:rPr>
                <w:sz w:val="22"/>
                <w:szCs w:val="22"/>
              </w:rPr>
              <w:t>227</w:t>
            </w:r>
          </w:p>
        </w:tc>
        <w:tc>
          <w:tcPr>
            <w:tcW w:w="318" w:type="pct"/>
            <w:vAlign w:val="center"/>
          </w:tcPr>
          <w:p w:rsidR="00C810C7" w:rsidRPr="0028477A" w:rsidRDefault="00172234" w:rsidP="00C26F3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</w:t>
            </w:r>
          </w:p>
        </w:tc>
        <w:tc>
          <w:tcPr>
            <w:tcW w:w="274" w:type="pct"/>
            <w:vAlign w:val="center"/>
          </w:tcPr>
          <w:p w:rsidR="000A0E72" w:rsidRPr="0028477A" w:rsidRDefault="00C169C7" w:rsidP="003E7A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363" w:type="pct"/>
            <w:vAlign w:val="center"/>
          </w:tcPr>
          <w:p w:rsidR="004432DF" w:rsidRPr="0028477A" w:rsidRDefault="0017223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</w:t>
            </w:r>
          </w:p>
        </w:tc>
        <w:tc>
          <w:tcPr>
            <w:tcW w:w="500" w:type="pct"/>
            <w:vAlign w:val="center"/>
          </w:tcPr>
          <w:p w:rsidR="00C810C7" w:rsidRPr="007D01AA" w:rsidRDefault="00172234" w:rsidP="00D5657B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27307">
              <w:rPr>
                <w:sz w:val="20"/>
                <w:szCs w:val="22"/>
              </w:rPr>
              <w:t xml:space="preserve">Снижение количества </w:t>
            </w:r>
            <w:r w:rsidR="00B27307">
              <w:rPr>
                <w:sz w:val="20"/>
                <w:szCs w:val="22"/>
              </w:rPr>
              <w:t>обративших</w:t>
            </w:r>
            <w:r w:rsidR="00123877" w:rsidRPr="00B27307">
              <w:rPr>
                <w:sz w:val="20"/>
                <w:szCs w:val="22"/>
              </w:rPr>
              <w:t xml:space="preserve">ся </w:t>
            </w:r>
            <w:r w:rsidR="00D5657B" w:rsidRPr="00B27307">
              <w:rPr>
                <w:sz w:val="20"/>
                <w:szCs w:val="22"/>
              </w:rPr>
              <w:t>незастрахованных в системе ОМС граждан</w:t>
            </w:r>
            <w:r w:rsidR="00123877" w:rsidRPr="00B27307">
              <w:rPr>
                <w:sz w:val="20"/>
                <w:szCs w:val="22"/>
              </w:rPr>
              <w:t xml:space="preserve"> </w:t>
            </w:r>
          </w:p>
        </w:tc>
      </w:tr>
    </w:tbl>
    <w:p w:rsidR="00894C6B" w:rsidRPr="00B3451B" w:rsidRDefault="00894C6B" w:rsidP="00BB6CE9">
      <w:pPr>
        <w:jc w:val="center"/>
        <w:rPr>
          <w:b/>
          <w:sz w:val="24"/>
          <w:szCs w:val="24"/>
        </w:rPr>
      </w:pPr>
    </w:p>
    <w:p w:rsidR="00894C6B" w:rsidRPr="00B3451B" w:rsidRDefault="00894C6B" w:rsidP="00BB6CE9">
      <w:pPr>
        <w:jc w:val="center"/>
        <w:rPr>
          <w:b/>
          <w:sz w:val="24"/>
          <w:szCs w:val="24"/>
        </w:rPr>
      </w:pPr>
    </w:p>
    <w:p w:rsidR="00894C6B" w:rsidRPr="00B3451B" w:rsidRDefault="00894C6B" w:rsidP="00BB6CE9">
      <w:pPr>
        <w:jc w:val="center"/>
        <w:rPr>
          <w:b/>
          <w:sz w:val="24"/>
          <w:szCs w:val="24"/>
        </w:rPr>
      </w:pPr>
    </w:p>
    <w:p w:rsidR="00894C6B" w:rsidRPr="00B3451B" w:rsidRDefault="00894C6B" w:rsidP="00BB6CE9">
      <w:pPr>
        <w:jc w:val="center"/>
        <w:rPr>
          <w:b/>
          <w:sz w:val="24"/>
          <w:szCs w:val="24"/>
        </w:rPr>
      </w:pPr>
    </w:p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123877">
        <w:trPr>
          <w:trHeight w:val="15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692"/>
        <w:gridCol w:w="1136"/>
        <w:gridCol w:w="709"/>
        <w:gridCol w:w="993"/>
        <w:gridCol w:w="849"/>
        <w:gridCol w:w="993"/>
        <w:gridCol w:w="993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DC265D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7"/>
        <w:gridCol w:w="2267"/>
        <w:gridCol w:w="1133"/>
        <w:gridCol w:w="1419"/>
        <w:gridCol w:w="1842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Стационар</w:t>
            </w:r>
          </w:p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16"/>
                <w:szCs w:val="22"/>
              </w:rPr>
            </w:pPr>
            <w:r w:rsidRPr="00DC265D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DC265D" w:rsidRDefault="003456D2" w:rsidP="00A14730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45</w:t>
            </w:r>
            <w:r w:rsidR="00A14730" w:rsidRPr="00DC265D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vAlign w:val="center"/>
          </w:tcPr>
          <w:p w:rsidR="00237CA4" w:rsidRPr="00DC265D" w:rsidRDefault="003E7F46" w:rsidP="00DC265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3619</w:t>
            </w:r>
          </w:p>
        </w:tc>
        <w:tc>
          <w:tcPr>
            <w:tcW w:w="319" w:type="pct"/>
            <w:vAlign w:val="center"/>
          </w:tcPr>
          <w:p w:rsidR="00237CA4" w:rsidRPr="00DC265D" w:rsidRDefault="00C169C7" w:rsidP="00726C9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365" w:type="pct"/>
            <w:vAlign w:val="center"/>
          </w:tcPr>
          <w:p w:rsidR="00237CA4" w:rsidRPr="004151A9" w:rsidRDefault="00DC265D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A7176E" w:rsidRDefault="00DC265D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1704"/>
        <w:gridCol w:w="1136"/>
        <w:gridCol w:w="1416"/>
        <w:gridCol w:w="2408"/>
        <w:gridCol w:w="1133"/>
        <w:gridCol w:w="709"/>
        <w:gridCol w:w="993"/>
        <w:gridCol w:w="993"/>
        <w:gridCol w:w="993"/>
        <w:gridCol w:w="1136"/>
        <w:gridCol w:w="1273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64"/>
        <w:gridCol w:w="2267"/>
        <w:gridCol w:w="1133"/>
        <w:gridCol w:w="1419"/>
        <w:gridCol w:w="1419"/>
        <w:gridCol w:w="1133"/>
        <w:gridCol w:w="569"/>
        <w:gridCol w:w="993"/>
        <w:gridCol w:w="993"/>
        <w:gridCol w:w="993"/>
        <w:gridCol w:w="1133"/>
        <w:gridCol w:w="1842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FB5451" w:rsidRDefault="00DA5D06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19" w:type="pct"/>
            <w:vAlign w:val="center"/>
          </w:tcPr>
          <w:p w:rsidR="00675DCD" w:rsidRPr="00764856" w:rsidRDefault="00C169C7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</w:t>
            </w:r>
          </w:p>
        </w:tc>
        <w:tc>
          <w:tcPr>
            <w:tcW w:w="319" w:type="pct"/>
            <w:vAlign w:val="center"/>
          </w:tcPr>
          <w:p w:rsidR="009C5972" w:rsidRPr="0028477A" w:rsidRDefault="009C5972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364" w:type="pct"/>
            <w:vAlign w:val="center"/>
          </w:tcPr>
          <w:p w:rsidR="005F4B8A" w:rsidRPr="00DC265D" w:rsidRDefault="00C169C7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vAlign w:val="center"/>
          </w:tcPr>
          <w:p w:rsidR="00675DCD" w:rsidRPr="007A3DE1" w:rsidRDefault="00DC265D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 xml:space="preserve">Код по общероссийскому базовому перечню или </w:t>
            </w:r>
            <w:r w:rsidRPr="007B5273">
              <w:rPr>
                <w:sz w:val="24"/>
                <w:szCs w:val="24"/>
              </w:rPr>
              <w:lastRenderedPageBreak/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lastRenderedPageBreak/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="001722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1722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172234"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DA5D06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2703B0" w:rsidRPr="00292312" w:rsidRDefault="00172234" w:rsidP="00063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</w:t>
            </w:r>
          </w:p>
        </w:tc>
        <w:tc>
          <w:tcPr>
            <w:tcW w:w="850" w:type="dxa"/>
            <w:vAlign w:val="center"/>
          </w:tcPr>
          <w:p w:rsidR="002703B0" w:rsidRPr="00292312" w:rsidRDefault="00292312" w:rsidP="002703B0">
            <w:pPr>
              <w:jc w:val="center"/>
              <w:rPr>
                <w:sz w:val="24"/>
                <w:szCs w:val="22"/>
              </w:rPr>
            </w:pPr>
            <w:r w:rsidRPr="00292312">
              <w:rPr>
                <w:sz w:val="24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CD0B8C" w:rsidRPr="00292312" w:rsidRDefault="00172234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</w:t>
            </w:r>
          </w:p>
        </w:tc>
        <w:tc>
          <w:tcPr>
            <w:tcW w:w="1177" w:type="dxa"/>
            <w:vAlign w:val="center"/>
          </w:tcPr>
          <w:p w:rsidR="002703B0" w:rsidRPr="00172234" w:rsidRDefault="00172234" w:rsidP="001E0B08">
            <w:pPr>
              <w:jc w:val="center"/>
              <w:rPr>
                <w:sz w:val="24"/>
                <w:szCs w:val="22"/>
                <w:lang w:val="en-US"/>
              </w:rPr>
            </w:pPr>
            <w:r w:rsidRPr="00172234">
              <w:rPr>
                <w:sz w:val="20"/>
                <w:szCs w:val="22"/>
              </w:rPr>
              <w:t>Снижение уровня заболеваемости</w:t>
            </w: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DA5D06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52224B" w:rsidRPr="00292312" w:rsidRDefault="00172234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vAlign w:val="center"/>
          </w:tcPr>
          <w:p w:rsidR="0052224B" w:rsidRPr="00292312" w:rsidRDefault="00292312" w:rsidP="002703B0">
            <w:pPr>
              <w:jc w:val="center"/>
              <w:rPr>
                <w:sz w:val="22"/>
                <w:szCs w:val="22"/>
              </w:rPr>
            </w:pPr>
            <w:r w:rsidRPr="00292312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center"/>
          </w:tcPr>
          <w:p w:rsidR="004432DF" w:rsidRPr="00292312" w:rsidRDefault="00172234" w:rsidP="00355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77" w:type="dxa"/>
          </w:tcPr>
          <w:p w:rsidR="0052224B" w:rsidRPr="00172234" w:rsidRDefault="00172234" w:rsidP="0012387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Снижение количества </w:t>
            </w:r>
            <w:r w:rsidR="00123877">
              <w:rPr>
                <w:sz w:val="20"/>
                <w:szCs w:val="22"/>
              </w:rPr>
              <w:t xml:space="preserve">незастрахованных в системе ОМС граждан по профилю </w:t>
            </w: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172234" w:rsidRPr="00292312" w:rsidRDefault="00172234" w:rsidP="00172234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93</w:t>
            </w:r>
          </w:p>
        </w:tc>
        <w:tc>
          <w:tcPr>
            <w:tcW w:w="850" w:type="dxa"/>
            <w:vAlign w:val="center"/>
          </w:tcPr>
          <w:p w:rsidR="000C4A7F" w:rsidRPr="00292312" w:rsidRDefault="00292312" w:rsidP="002703B0">
            <w:pPr>
              <w:jc w:val="center"/>
              <w:rPr>
                <w:sz w:val="24"/>
                <w:szCs w:val="22"/>
              </w:rPr>
            </w:pPr>
            <w:r w:rsidRPr="00292312">
              <w:rPr>
                <w:sz w:val="24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0C4A7F" w:rsidRPr="00292312" w:rsidRDefault="00DC265D" w:rsidP="00355EB9">
            <w:pPr>
              <w:jc w:val="center"/>
              <w:rPr>
                <w:sz w:val="24"/>
                <w:szCs w:val="22"/>
              </w:rPr>
            </w:pPr>
            <w:r w:rsidRPr="00292312"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</w:t>
            </w:r>
          </w:p>
        </w:tc>
        <w:tc>
          <w:tcPr>
            <w:tcW w:w="1134" w:type="dxa"/>
            <w:vAlign w:val="center"/>
          </w:tcPr>
          <w:p w:rsidR="000C4A7F" w:rsidRPr="00292312" w:rsidRDefault="00172234" w:rsidP="0052224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</w:t>
            </w:r>
          </w:p>
        </w:tc>
        <w:tc>
          <w:tcPr>
            <w:tcW w:w="850" w:type="dxa"/>
            <w:vAlign w:val="center"/>
          </w:tcPr>
          <w:p w:rsidR="008B3DD3" w:rsidRPr="00292312" w:rsidRDefault="00292312" w:rsidP="002703B0">
            <w:pPr>
              <w:jc w:val="center"/>
              <w:rPr>
                <w:sz w:val="24"/>
                <w:szCs w:val="22"/>
              </w:rPr>
            </w:pPr>
            <w:r w:rsidRPr="00292312">
              <w:rPr>
                <w:sz w:val="24"/>
                <w:szCs w:val="22"/>
              </w:rPr>
              <w:t>4</w:t>
            </w:r>
          </w:p>
        </w:tc>
        <w:tc>
          <w:tcPr>
            <w:tcW w:w="993" w:type="dxa"/>
            <w:vAlign w:val="center"/>
          </w:tcPr>
          <w:p w:rsidR="002E7D77" w:rsidRPr="00292312" w:rsidRDefault="00DC265D" w:rsidP="00355EB9">
            <w:pPr>
              <w:jc w:val="center"/>
              <w:rPr>
                <w:sz w:val="24"/>
                <w:szCs w:val="22"/>
              </w:rPr>
            </w:pPr>
            <w:r w:rsidRPr="00292312"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172234" w:rsidRDefault="00172234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DC265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FB5451" w:rsidRDefault="003456D2" w:rsidP="006D34B6">
            <w:pPr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764856" w:rsidRDefault="00EC099E" w:rsidP="00EC0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</w:t>
            </w:r>
          </w:p>
        </w:tc>
        <w:tc>
          <w:tcPr>
            <w:tcW w:w="992" w:type="dxa"/>
            <w:vAlign w:val="center"/>
          </w:tcPr>
          <w:p w:rsidR="00675DCD" w:rsidRPr="001C2788" w:rsidRDefault="00EC099E" w:rsidP="00846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111002">
              <w:rPr>
                <w:sz w:val="22"/>
                <w:szCs w:val="22"/>
              </w:rPr>
              <w:t>,2</w:t>
            </w:r>
          </w:p>
        </w:tc>
        <w:tc>
          <w:tcPr>
            <w:tcW w:w="993" w:type="dxa"/>
            <w:vAlign w:val="center"/>
          </w:tcPr>
          <w:p w:rsidR="005F4B8A" w:rsidRPr="00DC265D" w:rsidRDefault="00DC265D" w:rsidP="00721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123877">
        <w:tc>
          <w:tcPr>
            <w:tcW w:w="63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123877">
        <w:tc>
          <w:tcPr>
            <w:tcW w:w="15559" w:type="dxa"/>
            <w:gridSpan w:val="3"/>
            <w:tcBorders>
              <w:top w:val="single" w:sz="4" w:space="0" w:color="auto"/>
            </w:tcBorders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EC099E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1C2788" w:rsidRDefault="00EC099E" w:rsidP="003456D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AC1577" w:rsidRPr="001C2788" w:rsidRDefault="00EC099E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086E41" w:rsidRDefault="00086E41" w:rsidP="00941375">
      <w:pPr>
        <w:jc w:val="center"/>
        <w:rPr>
          <w:sz w:val="24"/>
          <w:szCs w:val="24"/>
        </w:rPr>
      </w:pP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Б.-А. Г. Юлушев</w:t>
      </w:r>
    </w:p>
    <w:p w:rsidR="00F82E8B" w:rsidRDefault="00F82E8B" w:rsidP="00EA22E9">
      <w:pPr>
        <w:rPr>
          <w:sz w:val="24"/>
          <w:szCs w:val="24"/>
        </w:rPr>
      </w:pPr>
    </w:p>
    <w:p w:rsidR="00F82E8B" w:rsidRDefault="00F82E8B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086E41" w:rsidRDefault="00086E41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123877">
      <w:headerReference w:type="default" r:id="rId8"/>
      <w:pgSz w:w="16838" w:h="11906" w:orient="landscape"/>
      <w:pgMar w:top="851" w:right="851" w:bottom="142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192" w:rsidRDefault="007B4192" w:rsidP="001648F4">
      <w:r>
        <w:separator/>
      </w:r>
    </w:p>
  </w:endnote>
  <w:endnote w:type="continuationSeparator" w:id="0">
    <w:p w:rsidR="007B4192" w:rsidRDefault="007B4192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192" w:rsidRDefault="007B4192" w:rsidP="001648F4">
      <w:r>
        <w:separator/>
      </w:r>
    </w:p>
  </w:footnote>
  <w:footnote w:type="continuationSeparator" w:id="0">
    <w:p w:rsidR="007B4192" w:rsidRDefault="007B4192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749766"/>
      <w:docPartObj>
        <w:docPartGallery w:val="Page Numbers (Top of Page)"/>
        <w:docPartUnique/>
      </w:docPartObj>
    </w:sdtPr>
    <w:sdtEndPr/>
    <w:sdtContent>
      <w:p w:rsidR="00C169C7" w:rsidRDefault="00AE4280">
        <w:pPr>
          <w:pStyle w:val="a4"/>
          <w:jc w:val="center"/>
        </w:pPr>
        <w:r>
          <w:rPr>
            <w:noProof/>
          </w:rPr>
          <w:fldChar w:fldCharType="begin"/>
        </w:r>
        <w:r w:rsidR="00C169C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345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86E41"/>
    <w:rsid w:val="00090844"/>
    <w:rsid w:val="00093FCD"/>
    <w:rsid w:val="00094B1E"/>
    <w:rsid w:val="0009702C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5CD3"/>
    <w:rsid w:val="000B6237"/>
    <w:rsid w:val="000B6988"/>
    <w:rsid w:val="000C2E83"/>
    <w:rsid w:val="000C3AC2"/>
    <w:rsid w:val="000C4A7F"/>
    <w:rsid w:val="000C547B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002"/>
    <w:rsid w:val="00111537"/>
    <w:rsid w:val="00112542"/>
    <w:rsid w:val="001126B7"/>
    <w:rsid w:val="001146E0"/>
    <w:rsid w:val="0011530E"/>
    <w:rsid w:val="00117F3C"/>
    <w:rsid w:val="00123365"/>
    <w:rsid w:val="00123877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51A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234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0569"/>
    <w:rsid w:val="00192F2B"/>
    <w:rsid w:val="001936B0"/>
    <w:rsid w:val="0019491D"/>
    <w:rsid w:val="0019563D"/>
    <w:rsid w:val="00196879"/>
    <w:rsid w:val="00196F25"/>
    <w:rsid w:val="001A1CBE"/>
    <w:rsid w:val="001A2D88"/>
    <w:rsid w:val="001A43B3"/>
    <w:rsid w:val="001A6460"/>
    <w:rsid w:val="001B0EB4"/>
    <w:rsid w:val="001C2788"/>
    <w:rsid w:val="001C405A"/>
    <w:rsid w:val="001C40A4"/>
    <w:rsid w:val="001C44C1"/>
    <w:rsid w:val="001C470A"/>
    <w:rsid w:val="001C6010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1ACC"/>
    <w:rsid w:val="00242396"/>
    <w:rsid w:val="00245843"/>
    <w:rsid w:val="002461AE"/>
    <w:rsid w:val="00252E94"/>
    <w:rsid w:val="00253755"/>
    <w:rsid w:val="00253868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38CE"/>
    <w:rsid w:val="0028477A"/>
    <w:rsid w:val="002870BE"/>
    <w:rsid w:val="00291015"/>
    <w:rsid w:val="00292053"/>
    <w:rsid w:val="00292312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3BA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E7F46"/>
    <w:rsid w:val="003F019D"/>
    <w:rsid w:val="003F0F58"/>
    <w:rsid w:val="003F31EC"/>
    <w:rsid w:val="003F3B99"/>
    <w:rsid w:val="003F54C6"/>
    <w:rsid w:val="0040134A"/>
    <w:rsid w:val="004030D3"/>
    <w:rsid w:val="00403A20"/>
    <w:rsid w:val="0040574C"/>
    <w:rsid w:val="00405AF6"/>
    <w:rsid w:val="004110DE"/>
    <w:rsid w:val="00411316"/>
    <w:rsid w:val="00411AE2"/>
    <w:rsid w:val="004151A9"/>
    <w:rsid w:val="00417416"/>
    <w:rsid w:val="00421156"/>
    <w:rsid w:val="0042441A"/>
    <w:rsid w:val="0042494B"/>
    <w:rsid w:val="0043120A"/>
    <w:rsid w:val="00431B3C"/>
    <w:rsid w:val="00432C17"/>
    <w:rsid w:val="00435B0A"/>
    <w:rsid w:val="00437C16"/>
    <w:rsid w:val="00441511"/>
    <w:rsid w:val="00442477"/>
    <w:rsid w:val="004432DF"/>
    <w:rsid w:val="00443E27"/>
    <w:rsid w:val="004455F0"/>
    <w:rsid w:val="004458C8"/>
    <w:rsid w:val="004461A3"/>
    <w:rsid w:val="00447301"/>
    <w:rsid w:val="00451035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946"/>
    <w:rsid w:val="004A3BBD"/>
    <w:rsid w:val="004A43FD"/>
    <w:rsid w:val="004A46BF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330"/>
    <w:rsid w:val="004E3D25"/>
    <w:rsid w:val="004E3F4F"/>
    <w:rsid w:val="004E516C"/>
    <w:rsid w:val="004E531D"/>
    <w:rsid w:val="004E7394"/>
    <w:rsid w:val="004F034E"/>
    <w:rsid w:val="004F3799"/>
    <w:rsid w:val="004F4D03"/>
    <w:rsid w:val="00501440"/>
    <w:rsid w:val="005022D4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2555"/>
    <w:rsid w:val="005D62EF"/>
    <w:rsid w:val="005D763E"/>
    <w:rsid w:val="005E4A03"/>
    <w:rsid w:val="005E5050"/>
    <w:rsid w:val="005E5C2A"/>
    <w:rsid w:val="005E6E8D"/>
    <w:rsid w:val="005F0020"/>
    <w:rsid w:val="005F1C49"/>
    <w:rsid w:val="005F4B8A"/>
    <w:rsid w:val="006021DF"/>
    <w:rsid w:val="00602B82"/>
    <w:rsid w:val="006108F8"/>
    <w:rsid w:val="00613919"/>
    <w:rsid w:val="00613BD3"/>
    <w:rsid w:val="00616A8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16BB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D5B60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1BAE"/>
    <w:rsid w:val="0072386D"/>
    <w:rsid w:val="00724C8B"/>
    <w:rsid w:val="007253ED"/>
    <w:rsid w:val="00726C9F"/>
    <w:rsid w:val="007300C8"/>
    <w:rsid w:val="0073033F"/>
    <w:rsid w:val="007318F8"/>
    <w:rsid w:val="00731CC7"/>
    <w:rsid w:val="007321EF"/>
    <w:rsid w:val="00733D37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4856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DE1"/>
    <w:rsid w:val="007A41FF"/>
    <w:rsid w:val="007A5782"/>
    <w:rsid w:val="007A702D"/>
    <w:rsid w:val="007A7112"/>
    <w:rsid w:val="007B268C"/>
    <w:rsid w:val="007B4192"/>
    <w:rsid w:val="007C15C7"/>
    <w:rsid w:val="007C4412"/>
    <w:rsid w:val="007D01AA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150CC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2EF4"/>
    <w:rsid w:val="00874CF3"/>
    <w:rsid w:val="00876DAC"/>
    <w:rsid w:val="00881FE1"/>
    <w:rsid w:val="00883190"/>
    <w:rsid w:val="00890D48"/>
    <w:rsid w:val="008943DE"/>
    <w:rsid w:val="00894C6B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3DD3"/>
    <w:rsid w:val="008B5D60"/>
    <w:rsid w:val="008C1538"/>
    <w:rsid w:val="008C1AA8"/>
    <w:rsid w:val="008C44F1"/>
    <w:rsid w:val="008D040B"/>
    <w:rsid w:val="008D044F"/>
    <w:rsid w:val="008D08EE"/>
    <w:rsid w:val="008D2440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6D1"/>
    <w:rsid w:val="00907A7E"/>
    <w:rsid w:val="00907FA6"/>
    <w:rsid w:val="009113E0"/>
    <w:rsid w:val="0091394D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53F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717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B401A"/>
    <w:rsid w:val="009C0219"/>
    <w:rsid w:val="009C3CC2"/>
    <w:rsid w:val="009C597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730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280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27307"/>
    <w:rsid w:val="00B3157C"/>
    <w:rsid w:val="00B319F1"/>
    <w:rsid w:val="00B3262A"/>
    <w:rsid w:val="00B3451B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705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102E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380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6294"/>
    <w:rsid w:val="00C169C7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66162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50F2"/>
    <w:rsid w:val="00D1723A"/>
    <w:rsid w:val="00D17F07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657B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5A05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97D5C"/>
    <w:rsid w:val="00DA590B"/>
    <w:rsid w:val="00DA5D06"/>
    <w:rsid w:val="00DB0A3C"/>
    <w:rsid w:val="00DB0BFF"/>
    <w:rsid w:val="00DB183E"/>
    <w:rsid w:val="00DB4F34"/>
    <w:rsid w:val="00DB6786"/>
    <w:rsid w:val="00DC045A"/>
    <w:rsid w:val="00DC0DD7"/>
    <w:rsid w:val="00DC1583"/>
    <w:rsid w:val="00DC265D"/>
    <w:rsid w:val="00DC3D2C"/>
    <w:rsid w:val="00DC415E"/>
    <w:rsid w:val="00DC4768"/>
    <w:rsid w:val="00DC5F8A"/>
    <w:rsid w:val="00DD02F3"/>
    <w:rsid w:val="00DD14F5"/>
    <w:rsid w:val="00DD491B"/>
    <w:rsid w:val="00DD4AE8"/>
    <w:rsid w:val="00DD4ED6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15BA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099E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662B"/>
    <w:rsid w:val="00EF7AC6"/>
    <w:rsid w:val="00F0212B"/>
    <w:rsid w:val="00F04904"/>
    <w:rsid w:val="00F07379"/>
    <w:rsid w:val="00F1307E"/>
    <w:rsid w:val="00F130DC"/>
    <w:rsid w:val="00F131D3"/>
    <w:rsid w:val="00F13275"/>
    <w:rsid w:val="00F1382C"/>
    <w:rsid w:val="00F21B24"/>
    <w:rsid w:val="00F23A27"/>
    <w:rsid w:val="00F25232"/>
    <w:rsid w:val="00F35282"/>
    <w:rsid w:val="00F35BBE"/>
    <w:rsid w:val="00F35D83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910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331DC-3560-49D8-96AF-82F45EA41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58F44-2D7E-4806-AB57-754050A7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2299</Words>
  <Characters>13106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2023-04-05T09:07:00Z</cp:lastPrinted>
  <dcterms:created xsi:type="dcterms:W3CDTF">2023-10-12T04:58:00Z</dcterms:created>
  <dcterms:modified xsi:type="dcterms:W3CDTF">2023-10-12T04:58:00Z</dcterms:modified>
</cp:coreProperties>
</file>